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Pr="00A61147" w:rsidRDefault="00926E81">
      <w:pPr>
        <w:jc w:val="center"/>
        <w:rPr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060313" w:rsidP="008E6D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E6D21">
              <w:rPr>
                <w:rFonts w:hint="eastAsia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1121</w:t>
            </w: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东南大学</w:t>
            </w: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0603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04490">
              <w:rPr>
                <w:rFonts w:ascii="宋体" w:hAnsi="宋体" w:hint="eastAsia"/>
                <w:szCs w:val="21"/>
                <w:shd w:val="clear" w:color="auto" w:fill="000000"/>
              </w:rPr>
              <w:t>□</w:t>
            </w:r>
            <w:r w:rsidRPr="006476E1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B177A9" w:rsidRDefault="00B177A9" w:rsidP="00B177A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入学前科研成果</w:t>
            </w:r>
          </w:p>
          <w:p w:rsidR="00B177A9" w:rsidRDefault="00B177A9" w:rsidP="00B177A9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发表论文</w:t>
            </w:r>
          </w:p>
          <w:p w:rsidR="00B177A9" w:rsidRDefault="00B177A9" w:rsidP="00B177A9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DF17E7">
              <w:rPr>
                <w:rFonts w:hint="eastAsia"/>
                <w:szCs w:val="21"/>
              </w:rPr>
              <w:t>张三，李四．</w:t>
            </w:r>
            <w:r w:rsidR="001F17A5">
              <w:rPr>
                <w:rFonts w:hint="eastAsia"/>
                <w:szCs w:val="21"/>
              </w:rPr>
              <w:t>可降解镁合金</w:t>
            </w:r>
            <w:r w:rsidR="00C43FA1">
              <w:rPr>
                <w:szCs w:val="21"/>
              </w:rPr>
              <w:t>制备工艺</w:t>
            </w:r>
            <w:r w:rsidR="00DF17E7">
              <w:rPr>
                <w:rFonts w:hint="eastAsia"/>
                <w:szCs w:val="21"/>
              </w:rPr>
              <w:t>的浅析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</w:t>
            </w:r>
            <w:r w:rsidR="001F17A5">
              <w:rPr>
                <w:rFonts w:hint="eastAsia"/>
                <w:szCs w:val="21"/>
              </w:rPr>
              <w:t>金属学报</w:t>
            </w:r>
            <w:r w:rsidRPr="00746930">
              <w:rPr>
                <w:rFonts w:hint="eastAsia"/>
                <w:szCs w:val="21"/>
              </w:rPr>
              <w:t>，</w:t>
            </w:r>
            <w:r w:rsidR="001F17A5">
              <w:rPr>
                <w:rFonts w:hint="eastAsia"/>
                <w:szCs w:val="21"/>
              </w:rPr>
              <w:t>201</w:t>
            </w:r>
            <w:r w:rsidR="001F17A5">
              <w:rPr>
                <w:szCs w:val="21"/>
              </w:rPr>
              <w:t>3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B177A9" w:rsidRDefault="00B177A9" w:rsidP="00B177A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参与项目</w:t>
            </w:r>
          </w:p>
          <w:p w:rsidR="00B177A9" w:rsidRPr="00746930" w:rsidRDefault="00B177A9" w:rsidP="00B177A9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="00C36F7B">
              <w:rPr>
                <w:rFonts w:hint="eastAsia"/>
                <w:szCs w:val="21"/>
              </w:rPr>
              <w:t>一种</w:t>
            </w:r>
            <w:r w:rsidR="00C36F7B">
              <w:rPr>
                <w:szCs w:val="21"/>
              </w:rPr>
              <w:t>新型染料敏化电池的制备</w:t>
            </w:r>
          </w:p>
          <w:p w:rsidR="00B177A9" w:rsidRPr="00746930" w:rsidRDefault="00B177A9" w:rsidP="00B177A9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</w:t>
            </w:r>
            <w:r w:rsidR="0027384C">
              <w:rPr>
                <w:rFonts w:hint="eastAsia"/>
                <w:szCs w:val="21"/>
              </w:rPr>
              <w:t>省级</w:t>
            </w:r>
            <w:proofErr w:type="spellStart"/>
            <w:r w:rsidR="00CA7D48">
              <w:rPr>
                <w:szCs w:val="21"/>
              </w:rPr>
              <w:t>srtp</w:t>
            </w:r>
            <w:proofErr w:type="spellEnd"/>
          </w:p>
          <w:p w:rsidR="00B177A9" w:rsidRPr="00746930" w:rsidRDefault="00B177A9" w:rsidP="00B177A9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B177A9" w:rsidRPr="00746930" w:rsidRDefault="00B177A9" w:rsidP="00B177A9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B177A9" w:rsidRPr="00746930" w:rsidRDefault="00B177A9" w:rsidP="00B177A9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</w:t>
            </w:r>
            <w:r w:rsidR="00C36F7B">
              <w:rPr>
                <w:szCs w:val="21"/>
              </w:rPr>
              <w:t>06</w:t>
            </w:r>
          </w:p>
          <w:p w:rsidR="00B177A9" w:rsidRDefault="00B177A9" w:rsidP="00B177A9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B177A9" w:rsidRDefault="00B177A9" w:rsidP="00B177A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获奖情况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王五）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A15F23">
              <w:rPr>
                <w:rFonts w:hint="eastAsia"/>
                <w:szCs w:val="21"/>
              </w:rPr>
              <w:t>光华</w:t>
            </w:r>
            <w:r>
              <w:rPr>
                <w:rFonts w:hint="eastAsia"/>
                <w:szCs w:val="21"/>
              </w:rPr>
              <w:t>奖学金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B177A9" w:rsidRDefault="00B177A9" w:rsidP="00B177A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</w:t>
            </w:r>
            <w:r w:rsidR="00524D12">
              <w:rPr>
                <w:rFonts w:hint="eastAsia"/>
                <w:szCs w:val="21"/>
              </w:rPr>
              <w:t>材料科学与工程学院</w:t>
            </w:r>
            <w:r w:rsidR="00524D12"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会主席</w:t>
            </w:r>
          </w:p>
          <w:p w:rsidR="00B177A9" w:rsidRDefault="00B177A9" w:rsidP="00B177A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2011.01</w:t>
            </w:r>
            <w:r w:rsidR="00524D12">
              <w:rPr>
                <w:rFonts w:hint="eastAsia"/>
                <w:szCs w:val="21"/>
              </w:rPr>
              <w:t xml:space="preserve"> </w:t>
            </w:r>
            <w:proofErr w:type="gramStart"/>
            <w:r w:rsidR="00524D12">
              <w:rPr>
                <w:rFonts w:hint="eastAsia"/>
                <w:szCs w:val="21"/>
              </w:rPr>
              <w:t>青奥会</w:t>
            </w:r>
            <w:proofErr w:type="gramEnd"/>
            <w:r w:rsidR="00524D12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560B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3E46AE" w:rsidRDefault="003E46AE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CA7D48" w:rsidRPr="00A61147" w:rsidRDefault="00CA7D48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3E46AE" w:rsidRPr="004F3B22" w:rsidRDefault="003E46AE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5C1977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C1977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Default="00F04E76" w:rsidP="00F04E76">
            <w:pPr>
              <w:rPr>
                <w:sz w:val="24"/>
                <w:szCs w:val="24"/>
              </w:rPr>
            </w:pPr>
          </w:p>
          <w:p w:rsidR="003E46AE" w:rsidRPr="004F3B22" w:rsidRDefault="003E46AE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5C1977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C1977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Default="00F04E76" w:rsidP="00F04E76">
            <w:pPr>
              <w:rPr>
                <w:sz w:val="24"/>
                <w:szCs w:val="24"/>
              </w:rPr>
            </w:pPr>
          </w:p>
          <w:p w:rsidR="003E46AE" w:rsidRPr="004F3B22" w:rsidRDefault="003E46AE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C1977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Default="005C1F28" w:rsidP="005C1F28">
            <w:pPr>
              <w:rPr>
                <w:sz w:val="24"/>
                <w:szCs w:val="24"/>
              </w:rPr>
            </w:pPr>
          </w:p>
          <w:p w:rsidR="003E46AE" w:rsidRPr="004F3B22" w:rsidRDefault="003E46AE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5C1977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□一等奖     □二等奖      □三等奖    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Pr="004F3B22" w:rsidRDefault="005C1F28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3E46AE" w:rsidRPr="004F3B22" w:rsidRDefault="003E46AE" w:rsidP="003E46AE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C1977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8A" w:rsidRDefault="004E798A" w:rsidP="0067560B">
      <w:r>
        <w:separator/>
      </w:r>
    </w:p>
  </w:endnote>
  <w:endnote w:type="continuationSeparator" w:id="0">
    <w:p w:rsidR="004E798A" w:rsidRDefault="004E798A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8A" w:rsidRDefault="004E798A" w:rsidP="0067560B">
      <w:r>
        <w:separator/>
      </w:r>
    </w:p>
  </w:footnote>
  <w:footnote w:type="continuationSeparator" w:id="0">
    <w:p w:rsidR="004E798A" w:rsidRDefault="004E798A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CA7D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313"/>
    <w:rsid w:val="00095547"/>
    <w:rsid w:val="000C2E3F"/>
    <w:rsid w:val="000E5F72"/>
    <w:rsid w:val="00122072"/>
    <w:rsid w:val="00172A27"/>
    <w:rsid w:val="001B5863"/>
    <w:rsid w:val="001B7251"/>
    <w:rsid w:val="001C1826"/>
    <w:rsid w:val="001D3B0D"/>
    <w:rsid w:val="001F17A5"/>
    <w:rsid w:val="002000A2"/>
    <w:rsid w:val="00223C46"/>
    <w:rsid w:val="002431EE"/>
    <w:rsid w:val="002650FA"/>
    <w:rsid w:val="0027384C"/>
    <w:rsid w:val="002F39DF"/>
    <w:rsid w:val="00300FCE"/>
    <w:rsid w:val="003E46AE"/>
    <w:rsid w:val="00416DE1"/>
    <w:rsid w:val="00427C50"/>
    <w:rsid w:val="004E798A"/>
    <w:rsid w:val="004F3B22"/>
    <w:rsid w:val="00524D12"/>
    <w:rsid w:val="00525518"/>
    <w:rsid w:val="00542AF6"/>
    <w:rsid w:val="005C1977"/>
    <w:rsid w:val="005C1F28"/>
    <w:rsid w:val="005E6714"/>
    <w:rsid w:val="00663E99"/>
    <w:rsid w:val="0067560B"/>
    <w:rsid w:val="006E3890"/>
    <w:rsid w:val="00874B63"/>
    <w:rsid w:val="008E6D21"/>
    <w:rsid w:val="00926E81"/>
    <w:rsid w:val="009D057F"/>
    <w:rsid w:val="00A15F23"/>
    <w:rsid w:val="00A20DE2"/>
    <w:rsid w:val="00A5311F"/>
    <w:rsid w:val="00A61147"/>
    <w:rsid w:val="00A9255B"/>
    <w:rsid w:val="00AB125D"/>
    <w:rsid w:val="00B04490"/>
    <w:rsid w:val="00B177A9"/>
    <w:rsid w:val="00B65E10"/>
    <w:rsid w:val="00B86835"/>
    <w:rsid w:val="00C36F7B"/>
    <w:rsid w:val="00C429DB"/>
    <w:rsid w:val="00C43FA1"/>
    <w:rsid w:val="00CA7D48"/>
    <w:rsid w:val="00D2757C"/>
    <w:rsid w:val="00DF17E7"/>
    <w:rsid w:val="00DF7BCE"/>
    <w:rsid w:val="00E81F78"/>
    <w:rsid w:val="00F008D6"/>
    <w:rsid w:val="00F04E76"/>
    <w:rsid w:val="00F37106"/>
    <w:rsid w:val="00F43DCC"/>
    <w:rsid w:val="00F77390"/>
    <w:rsid w:val="00FA758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0CCF-4209-4C8C-9A3A-B1BEB05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4</cp:revision>
  <cp:lastPrinted>2014-10-10T10:54:00Z</cp:lastPrinted>
  <dcterms:created xsi:type="dcterms:W3CDTF">2014-10-11T06:18:00Z</dcterms:created>
  <dcterms:modified xsi:type="dcterms:W3CDTF">2016-04-13T02:57:00Z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